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337B6C9" w14:textId="77777777" w:rsidR="0036304E" w:rsidRPr="008260F9" w:rsidRDefault="008260F9" w:rsidP="00C93611">
      <w:pPr>
        <w:spacing w:after="0"/>
        <w:rPr>
          <w:b/>
          <w:sz w:val="32"/>
          <w:szCs w:val="32"/>
          <w:lang w:val="nn-NO"/>
        </w:rPr>
      </w:pPr>
      <w:r w:rsidRPr="008260F9">
        <w:rPr>
          <w:b/>
          <w:sz w:val="32"/>
          <w:szCs w:val="32"/>
          <w:lang w:val="nn-NO"/>
        </w:rPr>
        <w:t xml:space="preserve">Refleksjonsnotat knyttet til </w:t>
      </w:r>
      <w:r w:rsidR="00D47204" w:rsidRPr="008260F9">
        <w:rPr>
          <w:b/>
          <w:sz w:val="32"/>
          <w:szCs w:val="32"/>
          <w:lang w:val="nn-NO"/>
        </w:rPr>
        <w:t>observert</w:t>
      </w:r>
      <w:r w:rsidR="004B1663" w:rsidRPr="008260F9">
        <w:rPr>
          <w:b/>
          <w:sz w:val="32"/>
          <w:szCs w:val="32"/>
          <w:lang w:val="nn-NO"/>
        </w:rPr>
        <w:t xml:space="preserve"> undervisnings</w:t>
      </w:r>
      <w:r w:rsidR="00D47204" w:rsidRPr="008260F9">
        <w:rPr>
          <w:b/>
          <w:sz w:val="32"/>
          <w:szCs w:val="32"/>
          <w:lang w:val="nn-NO"/>
        </w:rPr>
        <w:t>- og læringsaktivitet</w:t>
      </w:r>
    </w:p>
    <w:p w14:paraId="7B6C0732" w14:textId="77777777" w:rsidR="0036304E" w:rsidRPr="008260F9" w:rsidRDefault="0036304E" w:rsidP="00C93611">
      <w:pPr>
        <w:spacing w:after="0"/>
        <w:rPr>
          <w:b/>
          <w:sz w:val="32"/>
          <w:szCs w:val="32"/>
          <w:lang w:val="nn-NO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62"/>
      </w:tblGrid>
      <w:tr w:rsidR="0036304E" w:rsidRPr="004B1663" w14:paraId="272EF377" w14:textId="77777777" w:rsidTr="00CE1AED">
        <w:tc>
          <w:tcPr>
            <w:tcW w:w="9212" w:type="dxa"/>
          </w:tcPr>
          <w:p w14:paraId="7A5D029F" w14:textId="77777777" w:rsidR="0036304E" w:rsidRPr="004B1663" w:rsidRDefault="004B1663" w:rsidP="00CE1AED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4B1663">
              <w:rPr>
                <w:b/>
                <w:sz w:val="24"/>
                <w:szCs w:val="24"/>
              </w:rPr>
              <w:t>Nav</w:t>
            </w:r>
            <w:r w:rsidR="0036304E" w:rsidRPr="004B1663">
              <w:rPr>
                <w:b/>
                <w:sz w:val="24"/>
                <w:szCs w:val="24"/>
              </w:rPr>
              <w:t>n</w:t>
            </w:r>
            <w:r w:rsidRPr="004B1663">
              <w:rPr>
                <w:b/>
                <w:sz w:val="24"/>
                <w:szCs w:val="24"/>
              </w:rPr>
              <w:t xml:space="preserve"> på skole</w:t>
            </w:r>
            <w:r w:rsidR="00A33EFA">
              <w:rPr>
                <w:b/>
                <w:sz w:val="24"/>
                <w:szCs w:val="24"/>
              </w:rPr>
              <w:t xml:space="preserve"> som har observert</w:t>
            </w:r>
            <w:r w:rsidR="0036304E" w:rsidRPr="004B1663">
              <w:rPr>
                <w:b/>
                <w:sz w:val="24"/>
                <w:szCs w:val="24"/>
              </w:rPr>
              <w:t xml:space="preserve">: </w:t>
            </w:r>
          </w:p>
          <w:p w14:paraId="5D3A7888" w14:textId="77777777" w:rsidR="0036304E" w:rsidRPr="004B1663" w:rsidRDefault="0036304E" w:rsidP="00CE1AED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</w:tbl>
    <w:p w14:paraId="4F3EF1F3" w14:textId="77777777" w:rsidR="00C93611" w:rsidRDefault="00C93611" w:rsidP="00C93611">
      <w:pPr>
        <w:spacing w:after="0"/>
        <w:rPr>
          <w:b/>
          <w:sz w:val="32"/>
          <w:szCs w:val="3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503"/>
        <w:gridCol w:w="1453"/>
      </w:tblGrid>
      <w:tr w:rsidR="00C93611" w:rsidRPr="004B1663" w14:paraId="0616DECE" w14:textId="77777777" w:rsidTr="00F14E30">
        <w:trPr>
          <w:trHeight w:val="283"/>
        </w:trPr>
        <w:tc>
          <w:tcPr>
            <w:tcW w:w="4503" w:type="dxa"/>
          </w:tcPr>
          <w:p w14:paraId="3CD4C953" w14:textId="77777777" w:rsidR="00C93611" w:rsidRPr="004B1663" w:rsidRDefault="00C93611" w:rsidP="00F14E30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Observasjonsrapport fra:</w:t>
            </w:r>
            <w:r w:rsidRPr="004B1663">
              <w:rPr>
                <w:b/>
              </w:rPr>
              <w:t xml:space="preserve"> </w:t>
            </w:r>
          </w:p>
        </w:tc>
        <w:tc>
          <w:tcPr>
            <w:tcW w:w="1453" w:type="dxa"/>
          </w:tcPr>
          <w:p w14:paraId="4A3C4B05" w14:textId="77777777" w:rsidR="00C93611" w:rsidRPr="004B1663" w:rsidRDefault="00C93611" w:rsidP="00F14E30">
            <w:pPr>
              <w:spacing w:after="0" w:line="240" w:lineRule="auto"/>
              <w:rPr>
                <w:b/>
              </w:rPr>
            </w:pPr>
            <w:r w:rsidRPr="004B1663">
              <w:rPr>
                <w:b/>
              </w:rPr>
              <w:t>Sett kryss</w:t>
            </w:r>
          </w:p>
        </w:tc>
      </w:tr>
      <w:tr w:rsidR="00C93611" w:rsidRPr="004B1663" w14:paraId="4ECC6782" w14:textId="77777777" w:rsidTr="00F14E30">
        <w:trPr>
          <w:trHeight w:val="273"/>
        </w:trPr>
        <w:tc>
          <w:tcPr>
            <w:tcW w:w="4503" w:type="dxa"/>
          </w:tcPr>
          <w:p w14:paraId="366E2C19" w14:textId="77777777" w:rsidR="00C93611" w:rsidRPr="004B1663" w:rsidRDefault="00C93611" w:rsidP="00F14E30">
            <w:pPr>
              <w:spacing w:after="0" w:line="240" w:lineRule="auto"/>
            </w:pPr>
            <w:r>
              <w:t>Leder (Rektor, rådgiver, enhetsleder, etc.)</w:t>
            </w:r>
          </w:p>
        </w:tc>
        <w:tc>
          <w:tcPr>
            <w:tcW w:w="1453" w:type="dxa"/>
          </w:tcPr>
          <w:p w14:paraId="3B9E9BD1" w14:textId="77777777" w:rsidR="00C93611" w:rsidRPr="004B1663" w:rsidRDefault="00C93611" w:rsidP="00F14E30">
            <w:pPr>
              <w:spacing w:after="0" w:line="240" w:lineRule="auto"/>
            </w:pPr>
          </w:p>
        </w:tc>
      </w:tr>
      <w:tr w:rsidR="00C93611" w:rsidRPr="004B1663" w14:paraId="30043D52" w14:textId="77777777" w:rsidTr="00F14E30">
        <w:trPr>
          <w:trHeight w:val="273"/>
        </w:trPr>
        <w:tc>
          <w:tcPr>
            <w:tcW w:w="4503" w:type="dxa"/>
          </w:tcPr>
          <w:p w14:paraId="12ABC41D" w14:textId="77777777" w:rsidR="00C93611" w:rsidRPr="004B1663" w:rsidRDefault="00C93611" w:rsidP="00F14E30">
            <w:pPr>
              <w:spacing w:after="0" w:line="240" w:lineRule="auto"/>
            </w:pPr>
            <w:r>
              <w:t>Lærer</w:t>
            </w:r>
          </w:p>
        </w:tc>
        <w:tc>
          <w:tcPr>
            <w:tcW w:w="1453" w:type="dxa"/>
          </w:tcPr>
          <w:p w14:paraId="628F56DD" w14:textId="77777777" w:rsidR="00C93611" w:rsidRPr="004B1663" w:rsidRDefault="00C93611" w:rsidP="00F14E30">
            <w:pPr>
              <w:spacing w:after="0" w:line="240" w:lineRule="auto"/>
            </w:pPr>
          </w:p>
        </w:tc>
      </w:tr>
      <w:tr w:rsidR="00C93611" w:rsidRPr="004B1663" w14:paraId="69895DB0" w14:textId="77777777" w:rsidTr="00F14E30">
        <w:trPr>
          <w:trHeight w:val="273"/>
        </w:trPr>
        <w:tc>
          <w:tcPr>
            <w:tcW w:w="4503" w:type="dxa"/>
          </w:tcPr>
          <w:p w14:paraId="2DB12EE2" w14:textId="77777777" w:rsidR="00C93611" w:rsidRDefault="00C93611" w:rsidP="00F14E30">
            <w:pPr>
              <w:spacing w:after="0" w:line="240" w:lineRule="auto"/>
            </w:pPr>
            <w:r>
              <w:t>Elev</w:t>
            </w:r>
          </w:p>
        </w:tc>
        <w:tc>
          <w:tcPr>
            <w:tcW w:w="1453" w:type="dxa"/>
          </w:tcPr>
          <w:p w14:paraId="01606182" w14:textId="77777777" w:rsidR="00C93611" w:rsidRPr="004B1663" w:rsidRDefault="00C93611" w:rsidP="00F14E30">
            <w:pPr>
              <w:spacing w:after="0" w:line="240" w:lineRule="auto"/>
            </w:pPr>
          </w:p>
        </w:tc>
      </w:tr>
    </w:tbl>
    <w:p w14:paraId="55DC223F" w14:textId="77777777" w:rsidR="0036304E" w:rsidRPr="004B1663" w:rsidRDefault="0036304E" w:rsidP="00C93611">
      <w:pPr>
        <w:spacing w:after="0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503"/>
        <w:gridCol w:w="1453"/>
      </w:tblGrid>
      <w:tr w:rsidR="0036304E" w:rsidRPr="004B1663" w14:paraId="54F2A012" w14:textId="77777777" w:rsidTr="00CE1AED">
        <w:trPr>
          <w:trHeight w:val="283"/>
        </w:trPr>
        <w:tc>
          <w:tcPr>
            <w:tcW w:w="4503" w:type="dxa"/>
          </w:tcPr>
          <w:p w14:paraId="791AB31C" w14:textId="77777777" w:rsidR="0036304E" w:rsidRPr="004B1663" w:rsidRDefault="00D47204" w:rsidP="004B1663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Opplegget</w:t>
            </w:r>
            <w:r w:rsidR="0036304E" w:rsidRPr="004B1663">
              <w:rPr>
                <w:b/>
              </w:rPr>
              <w:t xml:space="preserve">: </w:t>
            </w:r>
          </w:p>
        </w:tc>
        <w:tc>
          <w:tcPr>
            <w:tcW w:w="1453" w:type="dxa"/>
          </w:tcPr>
          <w:p w14:paraId="10562C6A" w14:textId="77777777" w:rsidR="0036304E" w:rsidRPr="004B1663" w:rsidRDefault="0036304E" w:rsidP="00CE1AED">
            <w:pPr>
              <w:spacing w:after="0" w:line="240" w:lineRule="auto"/>
              <w:rPr>
                <w:b/>
              </w:rPr>
            </w:pPr>
            <w:r w:rsidRPr="004B1663">
              <w:rPr>
                <w:b/>
              </w:rPr>
              <w:t>Set</w:t>
            </w:r>
            <w:r w:rsidR="004B1663" w:rsidRPr="004B1663">
              <w:rPr>
                <w:b/>
              </w:rPr>
              <w:t>t</w:t>
            </w:r>
            <w:r w:rsidRPr="004B1663">
              <w:rPr>
                <w:b/>
              </w:rPr>
              <w:t xml:space="preserve"> kryss</w:t>
            </w:r>
          </w:p>
        </w:tc>
      </w:tr>
      <w:tr w:rsidR="0036304E" w:rsidRPr="004B1663" w14:paraId="0FB5DBB8" w14:textId="77777777" w:rsidTr="00CE1AED">
        <w:trPr>
          <w:trHeight w:val="273"/>
        </w:trPr>
        <w:tc>
          <w:tcPr>
            <w:tcW w:w="4503" w:type="dxa"/>
          </w:tcPr>
          <w:p w14:paraId="7AF3A9E7" w14:textId="77777777" w:rsidR="0036304E" w:rsidRPr="004B1663" w:rsidRDefault="004B1663" w:rsidP="00CE1AED">
            <w:pPr>
              <w:spacing w:after="0" w:line="240" w:lineRule="auto"/>
            </w:pPr>
            <w:r w:rsidRPr="004B1663">
              <w:t>Tverrfaglig opplegg</w:t>
            </w:r>
          </w:p>
        </w:tc>
        <w:tc>
          <w:tcPr>
            <w:tcW w:w="1453" w:type="dxa"/>
          </w:tcPr>
          <w:p w14:paraId="70C9FB2D" w14:textId="77777777" w:rsidR="0036304E" w:rsidRPr="004B1663" w:rsidRDefault="0036304E" w:rsidP="00CE1AED">
            <w:pPr>
              <w:spacing w:after="0" w:line="240" w:lineRule="auto"/>
            </w:pPr>
          </w:p>
        </w:tc>
      </w:tr>
      <w:tr w:rsidR="0036304E" w:rsidRPr="004B1663" w14:paraId="0ADBE0FD" w14:textId="77777777" w:rsidTr="00CE1AED">
        <w:trPr>
          <w:trHeight w:val="273"/>
        </w:trPr>
        <w:tc>
          <w:tcPr>
            <w:tcW w:w="4503" w:type="dxa"/>
          </w:tcPr>
          <w:p w14:paraId="4EBAEAC0" w14:textId="77777777" w:rsidR="0036304E" w:rsidRPr="004B1663" w:rsidRDefault="004B1663" w:rsidP="00CE1AED">
            <w:pPr>
              <w:spacing w:after="0" w:line="240" w:lineRule="auto"/>
            </w:pPr>
            <w:r w:rsidRPr="004B1663">
              <w:t>Fagopplegg</w:t>
            </w:r>
          </w:p>
        </w:tc>
        <w:tc>
          <w:tcPr>
            <w:tcW w:w="1453" w:type="dxa"/>
          </w:tcPr>
          <w:p w14:paraId="73CC9779" w14:textId="77777777" w:rsidR="0036304E" w:rsidRPr="004B1663" w:rsidRDefault="0036304E" w:rsidP="00CE1AED">
            <w:pPr>
              <w:spacing w:after="0" w:line="240" w:lineRule="auto"/>
            </w:pPr>
          </w:p>
        </w:tc>
      </w:tr>
    </w:tbl>
    <w:p w14:paraId="30531045" w14:textId="77777777" w:rsidR="0036304E" w:rsidRPr="004B1663" w:rsidRDefault="0036304E" w:rsidP="00C93611">
      <w:pPr>
        <w:spacing w:after="0"/>
        <w:rPr>
          <w:b/>
        </w:rPr>
      </w:pPr>
    </w:p>
    <w:p w14:paraId="7DA3F00B" w14:textId="77777777" w:rsidR="0036304E" w:rsidRPr="004B1663" w:rsidRDefault="004B1663">
      <w:pPr>
        <w:rPr>
          <w:b/>
        </w:rPr>
      </w:pPr>
      <w:r w:rsidRPr="004B1663">
        <w:rPr>
          <w:b/>
        </w:rPr>
        <w:t xml:space="preserve">Informasjon om </w:t>
      </w:r>
      <w:r w:rsidR="00D47204">
        <w:rPr>
          <w:b/>
        </w:rPr>
        <w:t xml:space="preserve">observert </w:t>
      </w:r>
      <w:r w:rsidRPr="004B1663">
        <w:rPr>
          <w:b/>
        </w:rPr>
        <w:t>undervisnings</w:t>
      </w:r>
      <w:r w:rsidR="00D47204">
        <w:rPr>
          <w:b/>
        </w:rPr>
        <w:t>- og læringsaktivitet</w:t>
      </w:r>
      <w:r w:rsidR="0036304E" w:rsidRPr="004B1663">
        <w:rPr>
          <w:b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390"/>
        <w:gridCol w:w="4663"/>
        <w:gridCol w:w="9"/>
      </w:tblGrid>
      <w:tr w:rsidR="0036304E" w:rsidRPr="004B1663" w14:paraId="05F6AE0B" w14:textId="77777777" w:rsidTr="004B1663">
        <w:trPr>
          <w:gridAfter w:val="1"/>
          <w:wAfter w:w="9" w:type="dxa"/>
          <w:trHeight w:val="633"/>
        </w:trPr>
        <w:tc>
          <w:tcPr>
            <w:tcW w:w="4390" w:type="dxa"/>
          </w:tcPr>
          <w:p w14:paraId="153CD30E" w14:textId="77777777" w:rsidR="0036304E" w:rsidRDefault="004B1663" w:rsidP="004B1663">
            <w:pPr>
              <w:spacing w:after="0" w:line="240" w:lineRule="auto"/>
            </w:pPr>
            <w:r>
              <w:t xml:space="preserve">Hvilken skole har </w:t>
            </w:r>
            <w:r w:rsidR="00D47204">
              <w:t>gjennomført aktiviteten</w:t>
            </w:r>
            <w:r>
              <w:t>?</w:t>
            </w:r>
            <w:r w:rsidRPr="004B1663">
              <w:t xml:space="preserve"> </w:t>
            </w:r>
          </w:p>
          <w:p w14:paraId="597979B4" w14:textId="77777777" w:rsidR="004B1663" w:rsidRPr="004B1663" w:rsidRDefault="004B1663" w:rsidP="004B1663">
            <w:pPr>
              <w:spacing w:after="0" w:line="240" w:lineRule="auto"/>
            </w:pPr>
          </w:p>
        </w:tc>
        <w:tc>
          <w:tcPr>
            <w:tcW w:w="4663" w:type="dxa"/>
          </w:tcPr>
          <w:p w14:paraId="243EE262" w14:textId="77777777" w:rsidR="0036304E" w:rsidRDefault="004B1663" w:rsidP="00CE1AED">
            <w:pPr>
              <w:spacing w:after="0" w:line="240" w:lineRule="auto"/>
            </w:pPr>
            <w:r>
              <w:t>Hvilken skole har sendt opplegget?</w:t>
            </w:r>
          </w:p>
          <w:p w14:paraId="1B7F83F9" w14:textId="77777777" w:rsidR="004B1663" w:rsidRPr="004B1663" w:rsidRDefault="004B1663" w:rsidP="00CE1AED">
            <w:pPr>
              <w:spacing w:after="0" w:line="240" w:lineRule="auto"/>
            </w:pPr>
          </w:p>
        </w:tc>
      </w:tr>
      <w:tr w:rsidR="0036304E" w:rsidRPr="004B1663" w14:paraId="17BF8D69" w14:textId="77777777" w:rsidTr="00CE1AED">
        <w:trPr>
          <w:gridAfter w:val="1"/>
          <w:wAfter w:w="9" w:type="dxa"/>
          <w:trHeight w:val="633"/>
        </w:trPr>
        <w:tc>
          <w:tcPr>
            <w:tcW w:w="9053" w:type="dxa"/>
            <w:gridSpan w:val="2"/>
          </w:tcPr>
          <w:p w14:paraId="637F9384" w14:textId="77777777" w:rsidR="0036304E" w:rsidRDefault="004B1663" w:rsidP="00CE1AED">
            <w:pPr>
              <w:spacing w:after="0" w:line="240" w:lineRule="auto"/>
            </w:pPr>
            <w:r>
              <w:t>Tema:</w:t>
            </w:r>
          </w:p>
          <w:p w14:paraId="304B1FA6" w14:textId="77777777" w:rsidR="00FB0ED8" w:rsidRDefault="00FB0ED8" w:rsidP="00CE1AED">
            <w:pPr>
              <w:spacing w:after="0" w:line="240" w:lineRule="auto"/>
            </w:pPr>
          </w:p>
          <w:p w14:paraId="4D09DDF9" w14:textId="77777777" w:rsidR="00FB0ED8" w:rsidRDefault="00FB0ED8" w:rsidP="00CE1AED">
            <w:pPr>
              <w:spacing w:after="0" w:line="240" w:lineRule="auto"/>
            </w:pPr>
            <w:r>
              <w:t>Aktivitet/Innhold:</w:t>
            </w:r>
          </w:p>
          <w:p w14:paraId="0E957BEB" w14:textId="77777777" w:rsidR="00FB0ED8" w:rsidRPr="004B1663" w:rsidRDefault="00FB0ED8" w:rsidP="00CE1AED">
            <w:pPr>
              <w:spacing w:after="0" w:line="240" w:lineRule="auto"/>
            </w:pPr>
          </w:p>
        </w:tc>
      </w:tr>
      <w:tr w:rsidR="0036304E" w:rsidRPr="004B1663" w14:paraId="7417E366" w14:textId="77777777" w:rsidTr="00CE1AED">
        <w:trPr>
          <w:gridAfter w:val="1"/>
          <w:wAfter w:w="9" w:type="dxa"/>
          <w:trHeight w:val="633"/>
        </w:trPr>
        <w:tc>
          <w:tcPr>
            <w:tcW w:w="9053" w:type="dxa"/>
            <w:gridSpan w:val="2"/>
          </w:tcPr>
          <w:p w14:paraId="2AA0C0F9" w14:textId="77777777" w:rsidR="0036304E" w:rsidRPr="004B1663" w:rsidRDefault="00A33EFA" w:rsidP="00A33EFA">
            <w:pPr>
              <w:spacing w:after="0" w:line="240" w:lineRule="auto"/>
            </w:pPr>
            <w:r>
              <w:t>F</w:t>
            </w:r>
            <w:r w:rsidR="004B1663">
              <w:t>ag involvert:</w:t>
            </w:r>
          </w:p>
        </w:tc>
      </w:tr>
      <w:tr w:rsidR="00C85C2D" w:rsidRPr="004B1663" w14:paraId="6A9EAB75" w14:textId="77777777" w:rsidTr="00FB0ED8">
        <w:trPr>
          <w:trHeight w:val="58"/>
        </w:trPr>
        <w:tc>
          <w:tcPr>
            <w:tcW w:w="9062" w:type="dxa"/>
            <w:gridSpan w:val="3"/>
          </w:tcPr>
          <w:p w14:paraId="537BC32E" w14:textId="77777777" w:rsidR="00C85C2D" w:rsidRPr="00FB0ED8" w:rsidRDefault="00FB0ED8" w:rsidP="00C85C2D">
            <w:pPr>
              <w:spacing w:after="0" w:line="240" w:lineRule="auto"/>
              <w:rPr>
                <w:u w:val="single"/>
              </w:rPr>
            </w:pPr>
            <w:r w:rsidRPr="00FB0ED8">
              <w:rPr>
                <w:u w:val="single"/>
              </w:rPr>
              <w:t>Refleksjoner:</w:t>
            </w:r>
          </w:p>
          <w:p w14:paraId="4DFB90C1" w14:textId="77777777" w:rsidR="00FB0ED8" w:rsidRDefault="00FB0ED8" w:rsidP="00C85C2D">
            <w:pPr>
              <w:spacing w:after="0" w:line="240" w:lineRule="auto"/>
            </w:pPr>
          </w:p>
          <w:p w14:paraId="46ED1C2C" w14:textId="77777777" w:rsidR="000E245E" w:rsidRPr="00A727BD" w:rsidRDefault="000E245E" w:rsidP="00C85C2D">
            <w:pPr>
              <w:spacing w:after="0" w:line="240" w:lineRule="auto"/>
            </w:pPr>
            <w:r w:rsidRPr="00A727BD">
              <w:t xml:space="preserve">Hva er </w:t>
            </w:r>
            <w:r w:rsidRPr="00A727BD">
              <w:rPr>
                <w:u w:val="single"/>
              </w:rPr>
              <w:t>ditt umiddelbare inntrykk</w:t>
            </w:r>
            <w:r w:rsidRPr="00A727BD">
              <w:t xml:space="preserve"> av forløpet i aktiviteten? Hva overrasket deg? Hva tar du med deg videre? Hva var viktig? Hva var vanskelig?</w:t>
            </w:r>
          </w:p>
          <w:p w14:paraId="115E9895" w14:textId="77777777" w:rsidR="00D47F0D" w:rsidRDefault="00D47F0D" w:rsidP="00C85C2D">
            <w:pPr>
              <w:spacing w:after="0" w:line="240" w:lineRule="auto"/>
            </w:pPr>
          </w:p>
          <w:p w14:paraId="75104260" w14:textId="77777777" w:rsidR="00FB0ED8" w:rsidRDefault="00FB0ED8" w:rsidP="00FB0ED8">
            <w:pPr>
              <w:spacing w:after="0" w:line="240" w:lineRule="auto"/>
            </w:pPr>
            <w:r w:rsidRPr="00FB0ED8">
              <w:t>Hvilke innslag av pedagogis</w:t>
            </w:r>
            <w:bookmarkStart w:id="0" w:name="_GoBack"/>
            <w:bookmarkEnd w:id="0"/>
            <w:r w:rsidRPr="00FB0ED8">
              <w:t>k entreprenørskap observerer du?</w:t>
            </w:r>
          </w:p>
          <w:p w14:paraId="0BCF4A33" w14:textId="77777777" w:rsidR="00FB0ED8" w:rsidRDefault="00FB0ED8" w:rsidP="00FB0ED8">
            <w:pPr>
              <w:spacing w:after="0" w:line="240" w:lineRule="auto"/>
            </w:pPr>
          </w:p>
          <w:p w14:paraId="2A5E3A9B" w14:textId="77777777" w:rsidR="00FB0ED8" w:rsidRDefault="00FB0ED8" w:rsidP="00FB0ED8">
            <w:pPr>
              <w:spacing w:after="0" w:line="240" w:lineRule="auto"/>
            </w:pPr>
            <w:r>
              <w:t>Hvilke generelle ferdigheter får elevene øve på/lære ut i fra disse innslagene?</w:t>
            </w:r>
          </w:p>
          <w:p w14:paraId="7BFB08FF" w14:textId="77777777" w:rsidR="00FB0ED8" w:rsidRDefault="00FB0ED8" w:rsidP="00FB0ED8">
            <w:pPr>
              <w:spacing w:after="0" w:line="240" w:lineRule="auto"/>
            </w:pPr>
          </w:p>
          <w:p w14:paraId="689523C8" w14:textId="77777777" w:rsidR="00FB0ED8" w:rsidRDefault="00FB0ED8" w:rsidP="00FB0ED8">
            <w:pPr>
              <w:spacing w:after="0" w:line="240" w:lineRule="auto"/>
            </w:pPr>
            <w:r>
              <w:t>Hvordan kommer elevenes arbeid med å forstå kunnskap innenfor det aktuelle fag/fagene til uttrykk i arbeidet med aktiviteten?</w:t>
            </w:r>
          </w:p>
          <w:p w14:paraId="3C8AA751" w14:textId="77777777" w:rsidR="00FB0ED8" w:rsidRDefault="00FB0ED8" w:rsidP="00FB0ED8">
            <w:pPr>
              <w:spacing w:after="0" w:line="240" w:lineRule="auto"/>
            </w:pPr>
          </w:p>
          <w:p w14:paraId="2E41AB57" w14:textId="77777777" w:rsidR="00FB0ED8" w:rsidRDefault="00FB0ED8" w:rsidP="00FB0ED8">
            <w:pPr>
              <w:spacing w:after="0" w:line="240" w:lineRule="auto"/>
            </w:pPr>
            <w:r>
              <w:t>Hvordan kommer elevenes arbeid med å øve på/bruke ulike ferdigheter som de forventes å lære seg gjennom arbeidet med aktiviteten til uttrykk i arbeidet med aktiviteten?</w:t>
            </w:r>
          </w:p>
          <w:p w14:paraId="2856E513" w14:textId="77777777" w:rsidR="00FB0ED8" w:rsidRDefault="00FB0ED8" w:rsidP="00FB0ED8">
            <w:pPr>
              <w:spacing w:after="0" w:line="240" w:lineRule="auto"/>
            </w:pPr>
          </w:p>
          <w:p w14:paraId="289ED3C9" w14:textId="77777777" w:rsidR="00FB0ED8" w:rsidRDefault="00FB0ED8" w:rsidP="00FB0ED8">
            <w:pPr>
              <w:spacing w:after="0" w:line="240" w:lineRule="auto"/>
            </w:pPr>
            <w:r>
              <w:t>Hvordan kommer følgende moment til uttrykk:</w:t>
            </w:r>
          </w:p>
          <w:p w14:paraId="702F7D3D" w14:textId="77777777" w:rsidR="00FB0ED8" w:rsidRDefault="00FB0ED8" w:rsidP="00FB0ED8">
            <w:pPr>
              <w:pStyle w:val="Listeavsnitt"/>
              <w:numPr>
                <w:ilvl w:val="0"/>
                <w:numId w:val="3"/>
              </w:numPr>
              <w:spacing w:after="0" w:line="240" w:lineRule="auto"/>
            </w:pPr>
            <w:r>
              <w:t>Elevinnflytelse</w:t>
            </w:r>
          </w:p>
          <w:p w14:paraId="68E48857" w14:textId="77777777" w:rsidR="00FB0ED8" w:rsidRDefault="00FB0ED8" w:rsidP="00FB0ED8">
            <w:pPr>
              <w:pStyle w:val="Listeavsnitt"/>
              <w:numPr>
                <w:ilvl w:val="0"/>
                <w:numId w:val="3"/>
              </w:numPr>
              <w:spacing w:after="0" w:line="240" w:lineRule="auto"/>
            </w:pPr>
            <w:r>
              <w:t>Elevansvar</w:t>
            </w:r>
          </w:p>
          <w:p w14:paraId="224F6320" w14:textId="77777777" w:rsidR="00FB0ED8" w:rsidRDefault="00FB0ED8" w:rsidP="00FB0ED8">
            <w:pPr>
              <w:pStyle w:val="Listeavsnitt"/>
              <w:numPr>
                <w:ilvl w:val="0"/>
                <w:numId w:val="3"/>
              </w:numPr>
              <w:spacing w:after="0" w:line="240" w:lineRule="auto"/>
            </w:pPr>
            <w:r>
              <w:t>Samspill med andre elever</w:t>
            </w:r>
          </w:p>
          <w:p w14:paraId="5A9A7D38" w14:textId="77777777" w:rsidR="00FB0ED8" w:rsidRDefault="00FB0ED8" w:rsidP="00FB0ED8">
            <w:pPr>
              <w:pStyle w:val="Listeavsnitt"/>
              <w:numPr>
                <w:ilvl w:val="0"/>
                <w:numId w:val="3"/>
              </w:numPr>
              <w:spacing w:after="0" w:line="240" w:lineRule="auto"/>
            </w:pPr>
            <w:r>
              <w:t>Samspill med omverden</w:t>
            </w:r>
          </w:p>
          <w:p w14:paraId="73C2A8D4" w14:textId="77777777" w:rsidR="00FB0ED8" w:rsidRDefault="00FB0ED8" w:rsidP="00FB0ED8">
            <w:pPr>
              <w:pStyle w:val="Listeavsnitt"/>
              <w:numPr>
                <w:ilvl w:val="0"/>
                <w:numId w:val="3"/>
              </w:numPr>
              <w:spacing w:after="0" w:line="240" w:lineRule="auto"/>
            </w:pPr>
            <w:r>
              <w:t>Virkelighetsnærhet</w:t>
            </w:r>
          </w:p>
          <w:p w14:paraId="0DD3C4E7" w14:textId="77777777" w:rsidR="00D47F0D" w:rsidRPr="00A727BD" w:rsidRDefault="00D47F0D" w:rsidP="00D47F0D">
            <w:pPr>
              <w:pStyle w:val="Listeavsnitt"/>
              <w:numPr>
                <w:ilvl w:val="0"/>
                <w:numId w:val="3"/>
              </w:numPr>
              <w:spacing w:after="0" w:line="240" w:lineRule="auto"/>
            </w:pPr>
            <w:r w:rsidRPr="00A727BD">
              <w:t>Handl</w:t>
            </w:r>
            <w:r w:rsidR="000E245E" w:rsidRPr="00A727BD">
              <w:t>ingskompetanse</w:t>
            </w:r>
          </w:p>
          <w:p w14:paraId="10359D60" w14:textId="77777777" w:rsidR="00D47F0D" w:rsidRPr="00A727BD" w:rsidRDefault="000E245E" w:rsidP="00D47F0D">
            <w:pPr>
              <w:pStyle w:val="Listeavsnitt"/>
              <w:numPr>
                <w:ilvl w:val="0"/>
                <w:numId w:val="3"/>
              </w:numPr>
              <w:spacing w:after="0" w:line="240" w:lineRule="auto"/>
            </w:pPr>
            <w:r w:rsidRPr="00A727BD">
              <w:lastRenderedPageBreak/>
              <w:t>Dømmekraft</w:t>
            </w:r>
          </w:p>
          <w:p w14:paraId="3DE3D9DD" w14:textId="77777777" w:rsidR="00C85C2D" w:rsidRPr="00A727BD" w:rsidRDefault="00D47F0D" w:rsidP="00A727BD">
            <w:pPr>
              <w:pStyle w:val="Listeavsnitt"/>
              <w:numPr>
                <w:ilvl w:val="0"/>
                <w:numId w:val="3"/>
              </w:numPr>
              <w:spacing w:after="0" w:line="240" w:lineRule="auto"/>
            </w:pPr>
            <w:r w:rsidRPr="00A727BD">
              <w:t>Kreativitet</w:t>
            </w:r>
          </w:p>
          <w:p w14:paraId="04E1EF1C" w14:textId="4CADAD72" w:rsidR="00A727BD" w:rsidRPr="00A727BD" w:rsidRDefault="00A727BD" w:rsidP="00A727BD">
            <w:pPr>
              <w:pStyle w:val="Listeavsnitt"/>
              <w:spacing w:after="0" w:line="240" w:lineRule="auto"/>
              <w:rPr>
                <w:color w:val="0000FF"/>
              </w:rPr>
            </w:pPr>
          </w:p>
        </w:tc>
      </w:tr>
    </w:tbl>
    <w:p w14:paraId="6424A0BC" w14:textId="77777777" w:rsidR="0036304E" w:rsidRPr="004B1663" w:rsidRDefault="0036304E"/>
    <w:p w14:paraId="6C374873" w14:textId="77777777" w:rsidR="0036304E" w:rsidRPr="004B1663" w:rsidRDefault="0098434F" w:rsidP="0098434F">
      <w:r w:rsidRPr="004B1663">
        <w:t xml:space="preserve">Last opp rapporten i Canvas, </w:t>
      </w:r>
      <w:r>
        <w:t xml:space="preserve">og merk den med: </w:t>
      </w:r>
      <w:r w:rsidRPr="0098434F">
        <w:rPr>
          <w:color w:val="0000FF"/>
        </w:rPr>
        <w:t>Observert</w:t>
      </w:r>
      <w:r w:rsidRPr="00061387">
        <w:rPr>
          <w:color w:val="0000FF"/>
        </w:rPr>
        <w:t xml:space="preserve"> opplegg «+dato»</w:t>
      </w:r>
    </w:p>
    <w:sectPr w:rsidR="0036304E" w:rsidRPr="004B1663" w:rsidSect="0044203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2E22E8"/>
    <w:multiLevelType w:val="hybridMultilevel"/>
    <w:tmpl w:val="C38EAAEE"/>
    <w:lvl w:ilvl="0" w:tplc="6814394E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7B3352"/>
    <w:multiLevelType w:val="hybridMultilevel"/>
    <w:tmpl w:val="3B64F132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16E7597"/>
    <w:multiLevelType w:val="hybridMultilevel"/>
    <w:tmpl w:val="FAD41E5E"/>
    <w:lvl w:ilvl="0" w:tplc="E8E08998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757A"/>
    <w:rsid w:val="000765B1"/>
    <w:rsid w:val="000A76F4"/>
    <w:rsid w:val="000B3E82"/>
    <w:rsid w:val="000E245E"/>
    <w:rsid w:val="001963B9"/>
    <w:rsid w:val="001D13E8"/>
    <w:rsid w:val="001F7729"/>
    <w:rsid w:val="002348DB"/>
    <w:rsid w:val="002427F3"/>
    <w:rsid w:val="0036304E"/>
    <w:rsid w:val="003851B4"/>
    <w:rsid w:val="003A3640"/>
    <w:rsid w:val="00431EE1"/>
    <w:rsid w:val="00442032"/>
    <w:rsid w:val="00461FB7"/>
    <w:rsid w:val="00482C86"/>
    <w:rsid w:val="004B1663"/>
    <w:rsid w:val="005258D5"/>
    <w:rsid w:val="00555558"/>
    <w:rsid w:val="00567643"/>
    <w:rsid w:val="005F1344"/>
    <w:rsid w:val="00653F1A"/>
    <w:rsid w:val="006D16D5"/>
    <w:rsid w:val="006E18AE"/>
    <w:rsid w:val="007B1988"/>
    <w:rsid w:val="007F5232"/>
    <w:rsid w:val="008260F9"/>
    <w:rsid w:val="008949D8"/>
    <w:rsid w:val="00905CDE"/>
    <w:rsid w:val="00913BC2"/>
    <w:rsid w:val="00956BC4"/>
    <w:rsid w:val="0098434F"/>
    <w:rsid w:val="00A33EFA"/>
    <w:rsid w:val="00A727BD"/>
    <w:rsid w:val="00B17A7F"/>
    <w:rsid w:val="00B41C57"/>
    <w:rsid w:val="00B52719"/>
    <w:rsid w:val="00BD2A8E"/>
    <w:rsid w:val="00BE049D"/>
    <w:rsid w:val="00BF245E"/>
    <w:rsid w:val="00BF25C4"/>
    <w:rsid w:val="00C85C2D"/>
    <w:rsid w:val="00C93611"/>
    <w:rsid w:val="00CE1AED"/>
    <w:rsid w:val="00D330E8"/>
    <w:rsid w:val="00D42177"/>
    <w:rsid w:val="00D47204"/>
    <w:rsid w:val="00D47F0D"/>
    <w:rsid w:val="00DC141D"/>
    <w:rsid w:val="00DC2B96"/>
    <w:rsid w:val="00E66326"/>
    <w:rsid w:val="00E70F10"/>
    <w:rsid w:val="00E9600A"/>
    <w:rsid w:val="00EB757A"/>
    <w:rsid w:val="00EE060E"/>
    <w:rsid w:val="00EF3DC0"/>
    <w:rsid w:val="00EF7830"/>
    <w:rsid w:val="00F10FA1"/>
    <w:rsid w:val="00FB0E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n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BD56E7D"/>
  <w15:docId w15:val="{1B56E5D2-E0D7-400B-AF14-63853FB906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nn-NO" w:eastAsia="nn-NO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82C86"/>
    <w:pPr>
      <w:spacing w:after="200" w:line="276" w:lineRule="auto"/>
    </w:pPr>
    <w:rPr>
      <w:lang w:val="nb-NO" w:eastAsia="en-US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obletekst">
    <w:name w:val="Balloon Text"/>
    <w:basedOn w:val="Normal"/>
    <w:link w:val="BobletekstTegn"/>
    <w:uiPriority w:val="99"/>
    <w:semiHidden/>
    <w:rsid w:val="00EB75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locked/>
    <w:rsid w:val="00EB757A"/>
    <w:rPr>
      <w:rFonts w:ascii="Tahoma" w:hAnsi="Tahoma" w:cs="Tahoma"/>
      <w:sz w:val="16"/>
      <w:szCs w:val="16"/>
    </w:rPr>
  </w:style>
  <w:style w:type="table" w:styleId="Tabellrutenett">
    <w:name w:val="Table Grid"/>
    <w:basedOn w:val="Vanligtabell"/>
    <w:uiPriority w:val="99"/>
    <w:rsid w:val="00EB757A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kobling">
    <w:name w:val="Hyperlink"/>
    <w:basedOn w:val="Standardskriftforavsnitt"/>
    <w:uiPriority w:val="99"/>
    <w:rsid w:val="007B1988"/>
    <w:rPr>
      <w:rFonts w:cs="Times New Roman"/>
      <w:color w:val="0000FF"/>
      <w:u w:val="single"/>
    </w:rPr>
  </w:style>
  <w:style w:type="paragraph" w:styleId="Listeavsnitt">
    <w:name w:val="List Paragraph"/>
    <w:basedOn w:val="Normal"/>
    <w:uiPriority w:val="99"/>
    <w:qFormat/>
    <w:rsid w:val="00BF25C4"/>
    <w:pPr>
      <w:ind w:left="720"/>
      <w:contextualSpacing/>
    </w:pPr>
  </w:style>
  <w:style w:type="character" w:styleId="Merknadsreferanse">
    <w:name w:val="annotation reference"/>
    <w:basedOn w:val="Standardskriftforavsnitt"/>
    <w:uiPriority w:val="99"/>
    <w:semiHidden/>
    <w:unhideWhenUsed/>
    <w:rsid w:val="000E245E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0E245E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0E245E"/>
    <w:rPr>
      <w:sz w:val="20"/>
      <w:szCs w:val="20"/>
      <w:lang w:val="nb-NO" w:eastAsia="en-US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0E245E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0E245E"/>
    <w:rPr>
      <w:b/>
      <w:bCs/>
      <w:sz w:val="20"/>
      <w:szCs w:val="20"/>
      <w:lang w:val="nb-NO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01584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1584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1584969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2</Pages>
  <Words>177</Words>
  <Characters>1135</Characters>
  <Application>Microsoft Office Word</Application>
  <DocSecurity>0</DocSecurity>
  <Lines>9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HSF-SCCM</Company>
  <LinksUpToDate>false</LinksUpToDate>
  <CharactersWithSpaces>1310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Solfrid Kjoberg</dc:creator>
  <cp:keywords/>
  <dc:description/>
  <cp:lastModifiedBy>Frode Olav Haara</cp:lastModifiedBy>
  <cp:revision>14</cp:revision>
  <cp:lastPrinted>2013-03-13T08:43:00Z</cp:lastPrinted>
  <dcterms:created xsi:type="dcterms:W3CDTF">2017-09-19T09:16:00Z</dcterms:created>
  <dcterms:modified xsi:type="dcterms:W3CDTF">2017-10-16T07:23:00Z</dcterms:modified>
</cp:coreProperties>
</file>